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3B" w:rsidRDefault="009E6E3B" w:rsidP="009E6E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 xml:space="preserve">Контрольная работа № 1 </w:t>
      </w:r>
    </w:p>
    <w:p w:rsidR="009E6E3B" w:rsidRDefault="009E6E3B" w:rsidP="009E6E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>Тема:</w:t>
      </w:r>
      <w:r w:rsidRPr="003A4C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 xml:space="preserve"> Организация процесса приготовления канапе, легких и сложных холодных закусок.</w:t>
      </w:r>
    </w:p>
    <w:p w:rsidR="009E6E3B" w:rsidRPr="00A96FC2" w:rsidRDefault="009E6E3B" w:rsidP="009E6E3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E6E3B" w:rsidRPr="009E6E3B" w:rsidRDefault="009E6E3B" w:rsidP="009E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Государственное бюджетное профессиональное</w:t>
      </w:r>
    </w:p>
    <w:p w:rsidR="009E6E3B" w:rsidRPr="009E6E3B" w:rsidRDefault="009E6E3B" w:rsidP="009E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9E6E3B" w:rsidRPr="009E6E3B" w:rsidRDefault="009E6E3B" w:rsidP="009E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</w:t>
      </w:r>
      <w:bookmarkStart w:id="0" w:name="_GoBack"/>
      <w:bookmarkEnd w:id="0"/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ум»</w:t>
      </w:r>
    </w:p>
    <w:p w:rsidR="009E6E3B" w:rsidRPr="009E6E3B" w:rsidRDefault="009E6E3B" w:rsidP="009E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9E6E3B" w:rsidRPr="009E6E3B" w:rsidRDefault="009E6E3B" w:rsidP="009E6E3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9E6E3B" w:rsidRPr="009E6E3B" w:rsidRDefault="009E6E3B" w:rsidP="009E6E3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Задание для контрольной работы № 1 по</w:t>
      </w:r>
    </w:p>
    <w:p w:rsidR="009E6E3B" w:rsidRPr="009E6E3B" w:rsidRDefault="00A90B93" w:rsidP="009E6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="009E6E3B"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="009E6E3B"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9E6E3B" w:rsidRPr="009E6E3B" w:rsidRDefault="009E6E3B" w:rsidP="009E6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9E6E3B" w:rsidRPr="009E6E3B" w:rsidRDefault="009E6E3B" w:rsidP="009E6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 w:rsidR="00A90B9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9E6E3B" w:rsidRPr="009E6E3B" w:rsidRDefault="009E6E3B" w:rsidP="009E6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сложной </w:t>
      </w:r>
      <w:r w:rsidR="00A90B93"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9E6E3B" w:rsidRPr="009E6E3B" w:rsidRDefault="009E6E3B" w:rsidP="009E6E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1</w:t>
      </w:r>
    </w:p>
    <w:p w:rsidR="009E6E3B" w:rsidRPr="00A96FC2" w:rsidRDefault="009E6E3B" w:rsidP="009E6E3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sz w:val="24"/>
          <w:szCs w:val="24"/>
          <w:lang w:eastAsia="en-US"/>
        </w:rPr>
        <w:t>1.Назовите ассортимент продукции, выпускаемый холодным цехом.</w:t>
      </w:r>
    </w:p>
    <w:p w:rsidR="009E6E3B" w:rsidRPr="00A96FC2" w:rsidRDefault="009E6E3B" w:rsidP="009E6E3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2.Проанализируйте технологический процесс приготовления </w:t>
      </w:r>
      <w:proofErr w:type="spellStart"/>
      <w:r w:rsidRPr="00A96FC2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волованов</w:t>
      </w:r>
      <w:proofErr w:type="spellEnd"/>
      <w:r w:rsidRPr="00A96FC2">
        <w:rPr>
          <w:rFonts w:ascii="Times New Roman" w:eastAsiaTheme="minorHAnsi" w:hAnsi="Times New Roman" w:cs="Times New Roman"/>
          <w:sz w:val="24"/>
          <w:szCs w:val="24"/>
          <w:lang w:eastAsia="en-US"/>
        </w:rPr>
        <w:t>, органолептическая оценка качества выбранных продуктов и их подготовка.</w:t>
      </w:r>
    </w:p>
    <w:p w:rsidR="009E6E3B" w:rsidRDefault="009E6E3B" w:rsidP="009E6E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="Calibri" w:hAnsi="Times New Roman" w:cs="Times New Roman"/>
          <w:sz w:val="24"/>
          <w:szCs w:val="24"/>
          <w:lang w:eastAsia="en-US"/>
        </w:rPr>
        <w:t>3.Составьте технологическую карту на блюдо «Салат витаминный» - первый вариант.</w:t>
      </w:r>
    </w:p>
    <w:p w:rsidR="009E6E3B" w:rsidRDefault="009E6E3B" w:rsidP="009E6E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E3B" w:rsidRPr="009E6E3B" w:rsidRDefault="009E6E3B" w:rsidP="009E6E3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9E6E3B" w:rsidRPr="009E6E3B" w:rsidRDefault="009E6E3B" w:rsidP="009E6E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комиссии технологических дисциплин</w:t>
      </w:r>
    </w:p>
    <w:p w:rsidR="009E6E3B" w:rsidRPr="009E6E3B" w:rsidRDefault="009E6E3B" w:rsidP="009E6E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9E6E3B" w:rsidRPr="009E6E3B" w:rsidRDefault="009E6E3B" w:rsidP="009E6E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9E6E3B" w:rsidRPr="009E6E3B" w:rsidRDefault="009E6E3B" w:rsidP="009E6E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p w:rsidR="009E6E3B" w:rsidRPr="00A96FC2" w:rsidRDefault="009E6E3B" w:rsidP="009E6E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Государственное бюджетное профессиональное</w:t>
      </w: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техникум»</w:t>
      </w: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90B93" w:rsidRPr="009E6E3B" w:rsidRDefault="00A90B93" w:rsidP="00A90B9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A90B93" w:rsidRPr="009E6E3B" w:rsidRDefault="00A90B93" w:rsidP="00A90B9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Задание для контрольной работы № 1 по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A90B93" w:rsidRPr="009E6E3B" w:rsidRDefault="00A90B93" w:rsidP="00A90B9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2</w:t>
      </w:r>
    </w:p>
    <w:p w:rsidR="009E6E3B" w:rsidRPr="00A96FC2" w:rsidRDefault="009E6E3B" w:rsidP="009E6E3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="Calibri" w:hAnsi="Times New Roman" w:cs="Times New Roman"/>
          <w:sz w:val="24"/>
          <w:szCs w:val="24"/>
          <w:lang w:eastAsia="en-US"/>
        </w:rPr>
        <w:t>1. Охарактеризуйте правила личной гигиены, безопасного использования оборудования, производственного инвентаря при приготовлении и оформлении простых холодных закусок.</w:t>
      </w:r>
    </w:p>
    <w:p w:rsidR="00A90B93" w:rsidRDefault="009E6E3B" w:rsidP="00A90B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Назовите виды инструктажей по технике </w:t>
      </w:r>
      <w:proofErr w:type="spellStart"/>
      <w:r w:rsidRPr="00A96FC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безопасности</w:t>
      </w:r>
      <w:proofErr w:type="spellEnd"/>
      <w:r w:rsidRPr="00A96FC2">
        <w:rPr>
          <w:rFonts w:ascii="Times New Roman" w:eastAsia="Calibri" w:hAnsi="Times New Roman" w:cs="Times New Roman"/>
          <w:sz w:val="24"/>
          <w:szCs w:val="24"/>
          <w:lang w:eastAsia="en-US"/>
        </w:rPr>
        <w:t>, эксплуатации оборудования в холодном цехе.</w:t>
      </w:r>
      <w:r w:rsidR="00A90B93" w:rsidRPr="00A90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90B93" w:rsidRPr="00A96FC2" w:rsidRDefault="00A90B93" w:rsidP="00A90B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B93" w:rsidRPr="009E6E3B" w:rsidRDefault="00A90B93" w:rsidP="00A90B93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A90B93" w:rsidRPr="009E6E3B" w:rsidRDefault="00A90B93" w:rsidP="00A90B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комиссии технологических дисциплин</w:t>
      </w:r>
    </w:p>
    <w:p w:rsidR="00A90B93" w:rsidRPr="009E6E3B" w:rsidRDefault="00A90B93" w:rsidP="00A90B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A90B93" w:rsidRPr="009E6E3B" w:rsidRDefault="00A90B93" w:rsidP="00A90B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A90B93" w:rsidRPr="009E6E3B" w:rsidRDefault="00A90B93" w:rsidP="00A90B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p w:rsidR="009E6E3B" w:rsidRPr="00A96FC2" w:rsidRDefault="009E6E3B" w:rsidP="009E6E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sz w:val="24"/>
          <w:szCs w:val="24"/>
          <w:lang w:eastAsia="en-US"/>
        </w:rPr>
        <w:t>3. Определите, сколько требуется колбасы сырокопчёной для получения 115 порций бутербродов с мясными гастрономическими продуктами (выход порции 75 гр.).</w:t>
      </w:r>
    </w:p>
    <w:p w:rsidR="009E6E3B" w:rsidRPr="00A96FC2" w:rsidRDefault="009E6E3B" w:rsidP="009E6E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Государственное бюджетное профессиональное</w:t>
      </w: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техникум»</w:t>
      </w: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90B93" w:rsidRPr="009E6E3B" w:rsidRDefault="00A90B93" w:rsidP="00A90B9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A90B93" w:rsidRPr="009E6E3B" w:rsidRDefault="00A90B93" w:rsidP="00A90B9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Задание для контрольной работы № 1 по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A90B93" w:rsidRPr="009E6E3B" w:rsidRDefault="00A90B93" w:rsidP="00A90B9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3</w:t>
      </w:r>
    </w:p>
    <w:p w:rsidR="009E6E3B" w:rsidRPr="00A96FC2" w:rsidRDefault="009E6E3B" w:rsidP="009E6E3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sz w:val="24"/>
          <w:szCs w:val="24"/>
          <w:lang w:eastAsia="en-US"/>
        </w:rPr>
        <w:t>1.Перечислите виды холодильного оборудования.</w:t>
      </w:r>
    </w:p>
    <w:p w:rsidR="009E6E3B" w:rsidRPr="00A96FC2" w:rsidRDefault="009E6E3B" w:rsidP="009E6E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sz w:val="24"/>
          <w:szCs w:val="24"/>
          <w:lang w:eastAsia="en-US"/>
        </w:rPr>
        <w:t>2.Проанализируйте технологический процесс приготовления салатов из вареных овощей. Дайте характеристику входящим ингредиентам. Способы сервировки и оформления, температура подачи.</w:t>
      </w:r>
    </w:p>
    <w:p w:rsidR="009E6E3B" w:rsidRPr="00A96FC2" w:rsidRDefault="009E6E3B" w:rsidP="009E6E3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="Calibri" w:hAnsi="Times New Roman" w:cs="Times New Roman"/>
          <w:sz w:val="24"/>
          <w:szCs w:val="24"/>
          <w:lang w:eastAsia="en-US"/>
        </w:rPr>
        <w:t>3.Составьте алгоритм по приготовлению закуски «Корзиночки с паштетом»</w:t>
      </w:r>
    </w:p>
    <w:p w:rsidR="00A90B93" w:rsidRDefault="00A90B93" w:rsidP="00A90B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B93" w:rsidRPr="00A96FC2" w:rsidRDefault="00A90B93" w:rsidP="00A90B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B93" w:rsidRPr="009E6E3B" w:rsidRDefault="00A90B93" w:rsidP="00A90B93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A90B93" w:rsidRPr="009E6E3B" w:rsidRDefault="00A90B93" w:rsidP="00A90B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комиссии технологических дисциплин</w:t>
      </w:r>
    </w:p>
    <w:p w:rsidR="00A90B93" w:rsidRPr="009E6E3B" w:rsidRDefault="00A90B93" w:rsidP="00A90B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A90B93" w:rsidRPr="009E6E3B" w:rsidRDefault="00A90B93" w:rsidP="00A90B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A90B93" w:rsidRPr="009E6E3B" w:rsidRDefault="00A90B93" w:rsidP="00A90B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p w:rsidR="009E6E3B" w:rsidRPr="00A96FC2" w:rsidRDefault="009E6E3B" w:rsidP="009E6E3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Государственное бюджетное профессиональное</w:t>
      </w: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техникум»</w:t>
      </w: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90B93" w:rsidRPr="009E6E3B" w:rsidRDefault="00A90B93" w:rsidP="00A90B9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A90B93" w:rsidRPr="009E6E3B" w:rsidRDefault="00A90B93" w:rsidP="00A90B9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Задание для контрольной работы № 1 по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A90B93" w:rsidRPr="009E6E3B" w:rsidRDefault="00A90B93" w:rsidP="00A90B9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Вариант 4</w:t>
      </w:r>
    </w:p>
    <w:p w:rsidR="009E6E3B" w:rsidRPr="00A96FC2" w:rsidRDefault="009E6E3B" w:rsidP="009E6E3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="Calibri" w:hAnsi="Times New Roman" w:cs="Times New Roman"/>
          <w:sz w:val="24"/>
          <w:szCs w:val="24"/>
          <w:lang w:eastAsia="en-US"/>
        </w:rPr>
        <w:t>1.Охарактеризуйте правила личной гигиены, безопасного использования оборудования и производственного инвентаря при приготовлении бутербродов из гастрономических продуктов.</w:t>
      </w:r>
    </w:p>
    <w:p w:rsidR="009E6E3B" w:rsidRPr="00A96FC2" w:rsidRDefault="009E6E3B" w:rsidP="009E6E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="Calibri" w:hAnsi="Times New Roman" w:cs="Times New Roman"/>
          <w:sz w:val="24"/>
          <w:szCs w:val="24"/>
          <w:lang w:eastAsia="en-US"/>
        </w:rPr>
        <w:t>2. Охарактеризуйте ассортимент и выбор продуктов при приготовлении открытых бутербродов.</w:t>
      </w:r>
    </w:p>
    <w:p w:rsidR="009E6E3B" w:rsidRPr="00A96FC2" w:rsidRDefault="009E6E3B" w:rsidP="009E6E3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="Calibri" w:hAnsi="Times New Roman" w:cs="Times New Roman"/>
          <w:sz w:val="24"/>
          <w:szCs w:val="24"/>
          <w:lang w:eastAsia="en-US"/>
        </w:rPr>
        <w:t>3.Составьте технологическую схему по приготовлению закуски «</w:t>
      </w:r>
      <w:proofErr w:type="spellStart"/>
      <w:r w:rsidRPr="00A96FC2">
        <w:rPr>
          <w:rFonts w:ascii="Times New Roman" w:eastAsia="Calibri" w:hAnsi="Times New Roman" w:cs="Times New Roman"/>
          <w:sz w:val="24"/>
          <w:szCs w:val="24"/>
          <w:lang w:eastAsia="en-US"/>
        </w:rPr>
        <w:t>Волованы</w:t>
      </w:r>
      <w:proofErr w:type="spellEnd"/>
      <w:r w:rsidRPr="00A96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курицей»</w:t>
      </w:r>
    </w:p>
    <w:p w:rsidR="00A90B93" w:rsidRDefault="00A90B93" w:rsidP="00A90B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B93" w:rsidRPr="00A96FC2" w:rsidRDefault="00A90B93" w:rsidP="00A90B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B93" w:rsidRPr="009E6E3B" w:rsidRDefault="00A90B93" w:rsidP="00A90B93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A90B93" w:rsidRPr="009E6E3B" w:rsidRDefault="00A90B93" w:rsidP="00A90B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комиссии технологических дисциплин</w:t>
      </w:r>
    </w:p>
    <w:p w:rsidR="00A90B93" w:rsidRPr="009E6E3B" w:rsidRDefault="00A90B93" w:rsidP="00A90B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A90B93" w:rsidRPr="009E6E3B" w:rsidRDefault="00A90B93" w:rsidP="00A90B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A90B93" w:rsidRPr="009E6E3B" w:rsidRDefault="00A90B93" w:rsidP="00A90B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p w:rsidR="009E6E3B" w:rsidRPr="00A96FC2" w:rsidRDefault="009E6E3B" w:rsidP="009E6E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Государственное бюджетное профессиональное</w:t>
      </w: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техникум»</w:t>
      </w: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90B93" w:rsidRPr="009E6E3B" w:rsidRDefault="00A90B93" w:rsidP="00A90B9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A90B93" w:rsidRPr="009E6E3B" w:rsidRDefault="00A90B93" w:rsidP="00A90B9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Задание для контрольной работы № 1 по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A90B93" w:rsidRPr="009E6E3B" w:rsidRDefault="00A90B93" w:rsidP="00A90B9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5</w:t>
      </w:r>
    </w:p>
    <w:p w:rsidR="009E6E3B" w:rsidRPr="00A96FC2" w:rsidRDefault="009E6E3B" w:rsidP="009E6E3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sz w:val="24"/>
          <w:szCs w:val="24"/>
          <w:lang w:eastAsia="en-US"/>
        </w:rPr>
        <w:t>1.Охарактерезуйте правила эксплуатации холодильного оборудования.</w:t>
      </w:r>
    </w:p>
    <w:p w:rsidR="009E6E3B" w:rsidRPr="00A96FC2" w:rsidRDefault="009E6E3B" w:rsidP="009E6E3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sz w:val="24"/>
          <w:szCs w:val="24"/>
          <w:lang w:eastAsia="en-US"/>
        </w:rPr>
        <w:t>2.Проанализируйте технологический процесс приготовления закрытых бутербродов с использованием различных технологий. Оформление и подача закрытых бутербродов.</w:t>
      </w:r>
    </w:p>
    <w:p w:rsidR="009E6E3B" w:rsidRPr="00A96FC2" w:rsidRDefault="009E6E3B" w:rsidP="009E6E3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sz w:val="24"/>
          <w:szCs w:val="24"/>
          <w:lang w:eastAsia="en-US"/>
        </w:rPr>
        <w:t>3.Определите количество порций блюда «Помидоры, фаршированные с грибами» по колонке №1 сборника рецептур, если на предприятии имеется 35кг помидор.</w:t>
      </w:r>
    </w:p>
    <w:p w:rsidR="009E6E3B" w:rsidRPr="00A96FC2" w:rsidRDefault="009E6E3B" w:rsidP="009E6E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B93" w:rsidRDefault="00A90B93" w:rsidP="00A90B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B93" w:rsidRPr="00A96FC2" w:rsidRDefault="00A90B93" w:rsidP="00A90B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B93" w:rsidRPr="009E6E3B" w:rsidRDefault="00A90B93" w:rsidP="00A90B93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A90B93" w:rsidRPr="009E6E3B" w:rsidRDefault="00A90B93" w:rsidP="00A90B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комиссии технологических дисциплин</w:t>
      </w:r>
    </w:p>
    <w:p w:rsidR="00A90B93" w:rsidRPr="009E6E3B" w:rsidRDefault="00A90B93" w:rsidP="00A90B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A90B93" w:rsidRPr="009E6E3B" w:rsidRDefault="00A90B93" w:rsidP="00A90B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A90B93" w:rsidRPr="009E6E3B" w:rsidRDefault="00A90B93" w:rsidP="00A90B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p w:rsidR="009E6E3B" w:rsidRPr="00A96FC2" w:rsidRDefault="009E6E3B" w:rsidP="009E6E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Государственное бюджетное профессиональное</w:t>
      </w: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техникум»</w:t>
      </w: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90B93" w:rsidRPr="009E6E3B" w:rsidRDefault="00A90B93" w:rsidP="00A90B9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A90B93" w:rsidRPr="009E6E3B" w:rsidRDefault="00A90B93" w:rsidP="00A90B9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Задание для контрольной работы № 1 по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A90B93" w:rsidRPr="009E6E3B" w:rsidRDefault="00A90B93" w:rsidP="00A90B9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6</w:t>
      </w:r>
    </w:p>
    <w:p w:rsidR="009E6E3B" w:rsidRPr="00A96FC2" w:rsidRDefault="009E6E3B" w:rsidP="009E6E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sz w:val="24"/>
          <w:szCs w:val="24"/>
          <w:lang w:eastAsia="en-US"/>
        </w:rPr>
        <w:t>1.Назовите риски в области безопасного процесса приготовления и хранения холодных закусок из овощей.</w:t>
      </w:r>
    </w:p>
    <w:p w:rsidR="009E6E3B" w:rsidRPr="00A96FC2" w:rsidRDefault="009E6E3B" w:rsidP="009E6E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2.Проанализируйте технологический процесс приготовления слоеных бутербродов, требования к качеству, оформление и подача.</w:t>
      </w:r>
    </w:p>
    <w:p w:rsidR="009E6E3B" w:rsidRPr="00A96FC2" w:rsidRDefault="009E6E3B" w:rsidP="009E6E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sz w:val="24"/>
          <w:szCs w:val="24"/>
          <w:lang w:eastAsia="en-US"/>
        </w:rPr>
        <w:t>3.Составте технологическую карту по приготовлению закуски «Икра овощная»</w:t>
      </w:r>
    </w:p>
    <w:p w:rsidR="009E6E3B" w:rsidRPr="00A96FC2" w:rsidRDefault="009E6E3B" w:rsidP="009E6E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0B93" w:rsidRDefault="00A90B93" w:rsidP="00A90B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B93" w:rsidRPr="00A96FC2" w:rsidRDefault="00A90B93" w:rsidP="00A90B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B93" w:rsidRPr="009E6E3B" w:rsidRDefault="00A90B93" w:rsidP="00A90B93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A90B93" w:rsidRPr="009E6E3B" w:rsidRDefault="00A90B93" w:rsidP="00A90B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комиссии технологических дисциплин</w:t>
      </w:r>
    </w:p>
    <w:p w:rsidR="00A90B93" w:rsidRPr="009E6E3B" w:rsidRDefault="00A90B93" w:rsidP="00A90B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A90B93" w:rsidRPr="009E6E3B" w:rsidRDefault="00A90B93" w:rsidP="00A90B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A90B93" w:rsidRPr="009E6E3B" w:rsidRDefault="00A90B93" w:rsidP="00A90B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p w:rsidR="009E6E3B" w:rsidRPr="00A96FC2" w:rsidRDefault="009E6E3B" w:rsidP="009E6E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Государственное бюджетное профессиональное</w:t>
      </w: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техникум»</w:t>
      </w:r>
    </w:p>
    <w:p w:rsidR="00A90B93" w:rsidRPr="009E6E3B" w:rsidRDefault="00A90B93" w:rsidP="00A90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90B93" w:rsidRPr="009E6E3B" w:rsidRDefault="00A90B93" w:rsidP="00A90B9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A90B93" w:rsidRPr="009E6E3B" w:rsidRDefault="00A90B93" w:rsidP="00A90B9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Задание для контрольной работы № 1 по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A90B93" w:rsidRPr="009E6E3B" w:rsidRDefault="00A90B93" w:rsidP="00A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A90B93" w:rsidRPr="009E6E3B" w:rsidRDefault="00A90B93" w:rsidP="00A90B9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7</w:t>
      </w:r>
    </w:p>
    <w:p w:rsidR="009E6E3B" w:rsidRPr="00A96FC2" w:rsidRDefault="009E6E3B" w:rsidP="009E6E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E3B" w:rsidRPr="00A96FC2" w:rsidRDefault="009E6E3B" w:rsidP="009E6E3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Проанализируйте технологический процесс приготовления закусочных бутербродов. Варианты гармоничного сочетания украшений с основными продуктами при оформлении канапе.</w:t>
      </w:r>
    </w:p>
    <w:p w:rsidR="009E6E3B" w:rsidRPr="00A96FC2" w:rsidRDefault="009E6E3B" w:rsidP="009E6E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Назовите виды инструктажей по технике </w:t>
      </w:r>
      <w:proofErr w:type="spellStart"/>
      <w:r w:rsidRPr="00A96FC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безопасности</w:t>
      </w:r>
      <w:proofErr w:type="spellEnd"/>
      <w:r w:rsidRPr="00A96FC2">
        <w:rPr>
          <w:rFonts w:ascii="Times New Roman" w:eastAsia="Calibri" w:hAnsi="Times New Roman" w:cs="Times New Roman"/>
          <w:sz w:val="24"/>
          <w:szCs w:val="24"/>
          <w:lang w:eastAsia="en-US"/>
        </w:rPr>
        <w:t>, эксплуатации оборудования в холодном цехе.</w:t>
      </w:r>
    </w:p>
    <w:p w:rsidR="009E6E3B" w:rsidRPr="00A96FC2" w:rsidRDefault="009E6E3B" w:rsidP="009E6E3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F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3.Определить сколько порций можно приготовить </w:t>
      </w:r>
      <w:proofErr w:type="spellStart"/>
      <w:r w:rsidRPr="00A96FC2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волованов</w:t>
      </w:r>
      <w:proofErr w:type="spellEnd"/>
      <w:r w:rsidRPr="00A96F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икрой из 1,5 кг кетовой икры, рассчитайте необходимое количество продуктов, используя колонку 11 сборника рецептур.</w:t>
      </w:r>
    </w:p>
    <w:p w:rsidR="00A90B93" w:rsidRDefault="00A90B93" w:rsidP="00A90B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B93" w:rsidRPr="00A96FC2" w:rsidRDefault="00A90B93" w:rsidP="00A90B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B93" w:rsidRPr="009E6E3B" w:rsidRDefault="00A90B93" w:rsidP="00A90B93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A90B93" w:rsidRPr="009E6E3B" w:rsidRDefault="00A90B93" w:rsidP="00A90B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комиссии технологических дисциплин</w:t>
      </w:r>
    </w:p>
    <w:p w:rsidR="00A90B93" w:rsidRPr="009E6E3B" w:rsidRDefault="00A90B93" w:rsidP="00A90B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A90B93" w:rsidRPr="009E6E3B" w:rsidRDefault="00A90B93" w:rsidP="00A90B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A90B93" w:rsidRPr="009E6E3B" w:rsidRDefault="00A90B93" w:rsidP="00A90B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p w:rsidR="009E6E3B" w:rsidRPr="00A96FC2" w:rsidRDefault="009E6E3B" w:rsidP="009E6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62D" w:rsidRDefault="008D5A51"/>
    <w:sectPr w:rsidR="00BC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AA"/>
    <w:rsid w:val="002A1E11"/>
    <w:rsid w:val="005E7AB5"/>
    <w:rsid w:val="008D5A51"/>
    <w:rsid w:val="009E6E3B"/>
    <w:rsid w:val="00A90B93"/>
    <w:rsid w:val="00F2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A3DE"/>
  <w15:chartTrackingRefBased/>
  <w15:docId w15:val="{26A23E17-0E03-4FE9-BF35-23E9F8AD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2019-09-23T05:28:00Z</cp:lastPrinted>
  <dcterms:created xsi:type="dcterms:W3CDTF">2019-09-23T05:22:00Z</dcterms:created>
  <dcterms:modified xsi:type="dcterms:W3CDTF">2019-09-23T05:35:00Z</dcterms:modified>
</cp:coreProperties>
</file>